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BF0FA" w14:textId="2DD13FDF" w:rsidR="000D7B73" w:rsidRPr="0024097A" w:rsidRDefault="00894131" w:rsidP="0024097A">
      <w:pPr>
        <w:spacing w:after="31" w:line="259" w:lineRule="auto"/>
        <w:ind w:left="29" w:firstLine="0"/>
        <w:rPr>
          <w:b/>
        </w:rPr>
      </w:pPr>
      <w:r w:rsidRPr="0024097A">
        <w:rPr>
          <w:bCs/>
        </w:rPr>
        <w:t xml:space="preserve"> </w:t>
      </w:r>
      <w:r w:rsidR="0024097A" w:rsidRPr="0024097A">
        <w:rPr>
          <w:b/>
        </w:rPr>
        <w:t>M</w:t>
      </w:r>
      <w:r w:rsidR="000D7B73" w:rsidRPr="0024097A">
        <w:rPr>
          <w:b/>
        </w:rPr>
        <w:t xml:space="preserve">INUTES OF THE </w:t>
      </w:r>
      <w:r w:rsidR="007D30FC">
        <w:rPr>
          <w:b/>
        </w:rPr>
        <w:t xml:space="preserve">ADJOURNED </w:t>
      </w:r>
      <w:r w:rsidR="000D7B73" w:rsidRPr="0024097A">
        <w:rPr>
          <w:b/>
        </w:rPr>
        <w:t xml:space="preserve">MEETING OF FOREST ROW PARISH COUNCIL </w:t>
      </w:r>
      <w:r w:rsidR="001B19C2">
        <w:rPr>
          <w:b/>
        </w:rPr>
        <w:t xml:space="preserve">OF </w:t>
      </w:r>
      <w:r w:rsidR="00855BFD">
        <w:rPr>
          <w:b/>
        </w:rPr>
        <w:t>23</w:t>
      </w:r>
      <w:r w:rsidR="00855BFD" w:rsidRPr="00855BFD">
        <w:rPr>
          <w:b/>
          <w:vertAlign w:val="superscript"/>
        </w:rPr>
        <w:t>rd</w:t>
      </w:r>
      <w:r w:rsidR="00855BFD">
        <w:rPr>
          <w:b/>
        </w:rPr>
        <w:t xml:space="preserve"> JUNE</w:t>
      </w:r>
      <w:r w:rsidR="000D7B73" w:rsidRPr="0024097A">
        <w:rPr>
          <w:b/>
        </w:rPr>
        <w:t xml:space="preserve"> 2026</w:t>
      </w:r>
      <w:r w:rsidR="00B8630F">
        <w:rPr>
          <w:b/>
        </w:rPr>
        <w:t xml:space="preserve"> HELD</w:t>
      </w:r>
      <w:r w:rsidR="000D7B73" w:rsidRPr="0024097A">
        <w:rPr>
          <w:b/>
        </w:rPr>
        <w:t xml:space="preserve"> AT 7.30PM IN THE GARDEN ROOM AT THE COMMUNITY </w:t>
      </w:r>
      <w:r w:rsidR="008B31BA" w:rsidRPr="0024097A">
        <w:rPr>
          <w:b/>
        </w:rPr>
        <w:t>CENTRE HELD</w:t>
      </w:r>
      <w:r w:rsidR="001B19C2">
        <w:rPr>
          <w:b/>
        </w:rPr>
        <w:t xml:space="preserve"> ON 28</w:t>
      </w:r>
      <w:r w:rsidR="001B19C2" w:rsidRPr="001B19C2">
        <w:rPr>
          <w:b/>
          <w:vertAlign w:val="superscript"/>
        </w:rPr>
        <w:t>TH</w:t>
      </w:r>
      <w:r w:rsidR="001B19C2">
        <w:rPr>
          <w:b/>
        </w:rPr>
        <w:t xml:space="preserve"> JULY 2026</w:t>
      </w:r>
      <w:r w:rsidR="000D7B73" w:rsidRPr="0024097A">
        <w:rPr>
          <w:b/>
        </w:rPr>
        <w:t xml:space="preserve"> </w:t>
      </w:r>
    </w:p>
    <w:p w14:paraId="3C88A6B9" w14:textId="77777777" w:rsidR="000D7B73" w:rsidRDefault="000D7B73" w:rsidP="000D7B73">
      <w:pPr>
        <w:spacing w:after="31" w:line="259" w:lineRule="auto"/>
        <w:ind w:left="29" w:firstLine="0"/>
      </w:pPr>
      <w:r>
        <w:rPr>
          <w:b/>
        </w:rPr>
        <w:t xml:space="preserve"> </w:t>
      </w:r>
      <w:r>
        <w:t xml:space="preserve">   </w:t>
      </w:r>
    </w:p>
    <w:p w14:paraId="47CCAF43" w14:textId="6170E371" w:rsidR="00F030B9" w:rsidRDefault="00F030B9">
      <w:pPr>
        <w:spacing w:after="37" w:line="259" w:lineRule="auto"/>
        <w:ind w:left="29" w:firstLine="0"/>
      </w:pPr>
    </w:p>
    <w:p w14:paraId="46C3D4C0" w14:textId="19B75C5F" w:rsidR="00FC62AE" w:rsidRDefault="00086652" w:rsidP="00A76F30">
      <w:pPr>
        <w:ind w:left="2159" w:right="2" w:hanging="2130"/>
      </w:pPr>
      <w:r>
        <w:rPr>
          <w:b/>
        </w:rPr>
        <w:t>P</w:t>
      </w:r>
      <w:r w:rsidR="00894131">
        <w:rPr>
          <w:b/>
        </w:rPr>
        <w:t xml:space="preserve">RESENT:        </w:t>
      </w:r>
      <w:r>
        <w:rPr>
          <w:b/>
        </w:rPr>
        <w:t xml:space="preserve">     </w:t>
      </w:r>
      <w:r w:rsidR="00894131">
        <w:rPr>
          <w:b/>
        </w:rPr>
        <w:t xml:space="preserve">      </w:t>
      </w:r>
      <w:r w:rsidR="004B7123">
        <w:rPr>
          <w:b/>
        </w:rPr>
        <w:tab/>
      </w:r>
      <w:r w:rsidR="00894131">
        <w:t xml:space="preserve">Cllrs. </w:t>
      </w:r>
      <w:r w:rsidR="004B7123">
        <w:t xml:space="preserve">Eichner (Chair), </w:t>
      </w:r>
      <w:r w:rsidR="001B19C2">
        <w:t xml:space="preserve">Christie, </w:t>
      </w:r>
      <w:r w:rsidR="008D6A1E">
        <w:t xml:space="preserve">Evans, </w:t>
      </w:r>
      <w:r w:rsidR="000D7B73">
        <w:t>G</w:t>
      </w:r>
      <w:r w:rsidR="004F1E1A">
        <w:t>ilbert,</w:t>
      </w:r>
      <w:r w:rsidR="00894131">
        <w:t xml:space="preserve"> </w:t>
      </w:r>
      <w:proofErr w:type="spellStart"/>
      <w:r w:rsidR="00E90E72">
        <w:t>Jaffay</w:t>
      </w:r>
      <w:proofErr w:type="spellEnd"/>
      <w:r w:rsidR="00E90E72">
        <w:t>,</w:t>
      </w:r>
      <w:r w:rsidR="00433DA7">
        <w:t xml:space="preserve"> </w:t>
      </w:r>
      <w:r w:rsidR="009328A3">
        <w:t xml:space="preserve">Killick, la </w:t>
      </w:r>
      <w:proofErr w:type="spellStart"/>
      <w:r w:rsidR="00DC5955">
        <w:t>Djoi</w:t>
      </w:r>
      <w:proofErr w:type="spellEnd"/>
      <w:r w:rsidR="00DC5955">
        <w:t>, Matthews</w:t>
      </w:r>
      <w:r w:rsidR="000D7B73">
        <w:t xml:space="preserve">, </w:t>
      </w:r>
      <w:r w:rsidR="00DC5955">
        <w:t>Rainbow, Summers</w:t>
      </w:r>
      <w:r w:rsidR="001B19C2">
        <w:t xml:space="preserve">, Volkers, </w:t>
      </w:r>
      <w:r w:rsidR="0056737E">
        <w:t>Waters</w:t>
      </w:r>
      <w:r w:rsidR="008B31BA">
        <w:t xml:space="preserve"> &amp; Williams</w:t>
      </w:r>
    </w:p>
    <w:p w14:paraId="65DD149D" w14:textId="5A6B7607" w:rsidR="00F030B9" w:rsidRDefault="00FC62AE" w:rsidP="00FC62AE">
      <w:pPr>
        <w:ind w:left="759" w:right="2" w:firstLine="681"/>
      </w:pPr>
      <w:r>
        <w:t xml:space="preserve">           </w:t>
      </w:r>
      <w:r w:rsidR="004B7123">
        <w:tab/>
      </w:r>
    </w:p>
    <w:p w14:paraId="6D6CBEB9" w14:textId="77777777" w:rsidR="00F030B9" w:rsidRDefault="00894131">
      <w:pPr>
        <w:spacing w:after="27" w:line="259" w:lineRule="auto"/>
        <w:ind w:left="29" w:firstLine="0"/>
      </w:pPr>
      <w:r>
        <w:t xml:space="preserve">    </w:t>
      </w:r>
    </w:p>
    <w:p w14:paraId="3CA4BF10" w14:textId="6BEF1F8E" w:rsidR="004B7123" w:rsidRDefault="00894131" w:rsidP="00A76F30">
      <w:pPr>
        <w:spacing w:after="3" w:line="259" w:lineRule="auto"/>
      </w:pPr>
      <w:r>
        <w:rPr>
          <w:b/>
        </w:rPr>
        <w:t xml:space="preserve">APOLOGIES: </w:t>
      </w:r>
      <w:r>
        <w:t xml:space="preserve">               </w:t>
      </w:r>
      <w:r w:rsidR="00433DA7">
        <w:t xml:space="preserve">Cllrs. </w:t>
      </w:r>
      <w:r w:rsidR="001B19C2">
        <w:t>Lewis &amp; Marshall</w:t>
      </w:r>
    </w:p>
    <w:p w14:paraId="75E01519" w14:textId="77777777" w:rsidR="00F030B9" w:rsidRDefault="00894131">
      <w:pPr>
        <w:spacing w:after="39" w:line="259" w:lineRule="auto"/>
        <w:ind w:left="29" w:firstLine="0"/>
      </w:pPr>
      <w:r>
        <w:rPr>
          <w:b/>
        </w:rPr>
        <w:t xml:space="preserve"> </w:t>
      </w:r>
    </w:p>
    <w:p w14:paraId="309669E0" w14:textId="76297160" w:rsidR="00F030B9" w:rsidRDefault="00894131">
      <w:pPr>
        <w:pStyle w:val="Heading1"/>
        <w:tabs>
          <w:tab w:val="center" w:pos="3601"/>
        </w:tabs>
        <w:ind w:left="0" w:firstLine="0"/>
      </w:pPr>
      <w:r>
        <w:t xml:space="preserve">NOT PRESENT:            </w:t>
      </w:r>
    </w:p>
    <w:p w14:paraId="156891B7" w14:textId="77777777" w:rsidR="00F030B9" w:rsidRDefault="00894131">
      <w:pPr>
        <w:spacing w:line="259" w:lineRule="auto"/>
        <w:ind w:left="14" w:firstLine="0"/>
      </w:pPr>
      <w:r>
        <w:rPr>
          <w:b/>
        </w:rPr>
        <w:t xml:space="preserve"> </w:t>
      </w:r>
    </w:p>
    <w:p w14:paraId="20EFA8DF" w14:textId="2377529F" w:rsidR="00F030B9" w:rsidRDefault="00894131">
      <w:pPr>
        <w:ind w:left="24" w:right="2"/>
      </w:pPr>
      <w:r>
        <w:rPr>
          <w:b/>
        </w:rPr>
        <w:t xml:space="preserve">IN ATTENDANCE:       </w:t>
      </w:r>
      <w:r>
        <w:t xml:space="preserve"> The</w:t>
      </w:r>
      <w:r w:rsidR="00F735F9">
        <w:t xml:space="preserve"> </w:t>
      </w:r>
      <w:r w:rsidR="003323B2">
        <w:t xml:space="preserve">Deputy </w:t>
      </w:r>
      <w:r>
        <w:t>Cler</w:t>
      </w:r>
      <w:r w:rsidR="0094711E">
        <w:t>k</w:t>
      </w:r>
      <w:r w:rsidR="00EE07A3">
        <w:t xml:space="preserve"> &amp; </w:t>
      </w:r>
      <w:r w:rsidR="003323B2">
        <w:t xml:space="preserve">Assistant </w:t>
      </w:r>
      <w:r w:rsidR="00EE07A3">
        <w:t>Clerk</w:t>
      </w:r>
      <w:r w:rsidR="00FC62AE">
        <w:t>.</w:t>
      </w:r>
      <w:r w:rsidR="005A5E98">
        <w:t xml:space="preserve"> </w:t>
      </w:r>
      <w:r w:rsidR="00F735F9">
        <w:t xml:space="preserve"> </w:t>
      </w:r>
      <w:r w:rsidR="005B021E">
        <w:t xml:space="preserve">County Cllr. Taylor </w:t>
      </w:r>
      <w:r w:rsidR="005A5E98">
        <w:t xml:space="preserve">&amp; </w:t>
      </w:r>
      <w:r w:rsidR="00DC5955">
        <w:t>2</w:t>
      </w:r>
      <w:r w:rsidR="000D7B73">
        <w:t xml:space="preserve"> member</w:t>
      </w:r>
      <w:r w:rsidR="00DC5955">
        <w:t>s</w:t>
      </w:r>
      <w:r w:rsidR="000D7B73">
        <w:t xml:space="preserve"> of the public</w:t>
      </w:r>
    </w:p>
    <w:p w14:paraId="72634EF2" w14:textId="77777777" w:rsidR="001D313C" w:rsidRDefault="001D313C">
      <w:pPr>
        <w:ind w:left="24" w:right="2"/>
      </w:pPr>
    </w:p>
    <w:p w14:paraId="120C6DFB" w14:textId="77777777" w:rsidR="005B5256" w:rsidRDefault="005B5256" w:rsidP="000D7B73">
      <w:pPr>
        <w:spacing w:after="0" w:line="259" w:lineRule="auto"/>
        <w:rPr>
          <w:b/>
          <w:bCs/>
        </w:rPr>
      </w:pPr>
    </w:p>
    <w:p w14:paraId="0A4D1D15" w14:textId="37A30C58" w:rsidR="00186206" w:rsidRDefault="0058705A" w:rsidP="000D7B73">
      <w:pPr>
        <w:spacing w:after="34" w:line="259" w:lineRule="auto"/>
        <w:ind w:left="24"/>
        <w:rPr>
          <w:b/>
        </w:rPr>
      </w:pPr>
      <w:r>
        <w:rPr>
          <w:b/>
        </w:rPr>
        <w:t>C</w:t>
      </w:r>
      <w:r w:rsidR="00F465D0">
        <w:rPr>
          <w:b/>
        </w:rPr>
        <w:t xml:space="preserve">67/26 </w:t>
      </w:r>
      <w:r w:rsidR="00B8421F" w:rsidRPr="00B8421F">
        <w:rPr>
          <w:b/>
        </w:rPr>
        <w:t>TO CONSIDER APPLICATIONS FOR COMMUNITY ASSET TRANSFER</w:t>
      </w:r>
    </w:p>
    <w:p w14:paraId="2CE5C9AD" w14:textId="5DFC68EF" w:rsidR="00846ACC" w:rsidRPr="00593864" w:rsidRDefault="00846ACC" w:rsidP="000D7B73">
      <w:pPr>
        <w:spacing w:after="34" w:line="259" w:lineRule="auto"/>
        <w:ind w:left="24"/>
        <w:rPr>
          <w:bCs/>
        </w:rPr>
      </w:pPr>
      <w:r w:rsidRPr="00593864">
        <w:rPr>
          <w:bCs/>
        </w:rPr>
        <w:t xml:space="preserve">The Clerk had circulated a list of assets that may be of interest.  </w:t>
      </w:r>
    </w:p>
    <w:p w14:paraId="74A90B86" w14:textId="215D05E6" w:rsidR="00846ACC" w:rsidRPr="00593864" w:rsidRDefault="00846ACC" w:rsidP="000D7B73">
      <w:pPr>
        <w:spacing w:after="34" w:line="259" w:lineRule="auto"/>
        <w:ind w:left="24"/>
        <w:rPr>
          <w:bCs/>
        </w:rPr>
      </w:pPr>
      <w:r w:rsidRPr="00593864">
        <w:rPr>
          <w:bCs/>
        </w:rPr>
        <w:t>Cllr. Eichner proposed</w:t>
      </w:r>
      <w:r w:rsidR="003D4812" w:rsidRPr="00593864">
        <w:rPr>
          <w:bCs/>
        </w:rPr>
        <w:t xml:space="preserve"> that the Parish Council declare an interest in all on the list including a van/minibus if available</w:t>
      </w:r>
      <w:r w:rsidR="00CF084A" w:rsidRPr="00593864">
        <w:rPr>
          <w:bCs/>
        </w:rPr>
        <w:t xml:space="preserve">.  </w:t>
      </w:r>
      <w:r w:rsidR="009B18B8" w:rsidRPr="00593864">
        <w:rPr>
          <w:bCs/>
        </w:rPr>
        <w:t>Business cases be formed as appropriate.</w:t>
      </w:r>
      <w:r w:rsidR="00593864" w:rsidRPr="00593864">
        <w:rPr>
          <w:bCs/>
        </w:rPr>
        <w:t xml:space="preserve"> </w:t>
      </w:r>
      <w:r w:rsidR="00CF084A" w:rsidRPr="00593864">
        <w:rPr>
          <w:bCs/>
        </w:rPr>
        <w:t xml:space="preserve">This was seconded by Cllr. Killick </w:t>
      </w:r>
      <w:r w:rsidR="009B18B8" w:rsidRPr="00593864">
        <w:rPr>
          <w:bCs/>
        </w:rPr>
        <w:t>and AGREED.</w:t>
      </w:r>
    </w:p>
    <w:p w14:paraId="5730CD4C" w14:textId="77777777" w:rsidR="00B8421F" w:rsidRDefault="00B8421F" w:rsidP="000D7B73">
      <w:pPr>
        <w:spacing w:after="34" w:line="259" w:lineRule="auto"/>
        <w:ind w:left="24"/>
        <w:rPr>
          <w:bCs/>
        </w:rPr>
      </w:pPr>
    </w:p>
    <w:p w14:paraId="6847A049" w14:textId="74386D24" w:rsidR="004A7F47" w:rsidRDefault="00F465D0" w:rsidP="000D7B73">
      <w:pPr>
        <w:spacing w:after="34" w:line="259" w:lineRule="auto"/>
        <w:ind w:left="24"/>
        <w:rPr>
          <w:b/>
        </w:rPr>
      </w:pPr>
      <w:r>
        <w:rPr>
          <w:b/>
        </w:rPr>
        <w:t>C</w:t>
      </w:r>
      <w:r w:rsidR="006267DB">
        <w:rPr>
          <w:b/>
        </w:rPr>
        <w:t xml:space="preserve">68/26 </w:t>
      </w:r>
      <w:r w:rsidR="004A7F47" w:rsidRPr="004A7F47">
        <w:rPr>
          <w:b/>
        </w:rPr>
        <w:t>TO CONSIDER RECOMMENDATIONS FROM THE PERSONNEL COMMITTEE</w:t>
      </w:r>
    </w:p>
    <w:p w14:paraId="0A5888B9" w14:textId="772F7859" w:rsidR="004A7F47" w:rsidRDefault="00EF0467" w:rsidP="000D7B73">
      <w:pPr>
        <w:spacing w:after="34" w:line="259" w:lineRule="auto"/>
        <w:ind w:left="24"/>
        <w:rPr>
          <w:bCs/>
        </w:rPr>
      </w:pPr>
      <w:r w:rsidRPr="006C35E9">
        <w:rPr>
          <w:bCs/>
        </w:rPr>
        <w:t>Cllr. Waters as Chair of the Personnel &amp; Grievance Committee spoke</w:t>
      </w:r>
      <w:r w:rsidR="00552C03" w:rsidRPr="006C35E9">
        <w:rPr>
          <w:bCs/>
        </w:rPr>
        <w:t xml:space="preserve">.  The Committee had recommended that training for Councillors and staff be investigated along with a training programme for </w:t>
      </w:r>
      <w:r w:rsidR="006C35E9" w:rsidRPr="006C35E9">
        <w:rPr>
          <w:bCs/>
        </w:rPr>
        <w:t>all Councillors following the next election in 2027.</w:t>
      </w:r>
      <w:r w:rsidR="006C35E9" w:rsidRPr="006C35E9">
        <w:rPr>
          <w:bCs/>
        </w:rPr>
        <w:tab/>
      </w:r>
      <w:r w:rsidR="006C35E9" w:rsidRPr="006C35E9">
        <w:rPr>
          <w:bCs/>
        </w:rPr>
        <w:tab/>
      </w:r>
      <w:r w:rsidR="006C35E9" w:rsidRPr="006C35E9">
        <w:rPr>
          <w:bCs/>
        </w:rPr>
        <w:tab/>
      </w:r>
      <w:r w:rsidR="006C35E9" w:rsidRPr="006C35E9">
        <w:rPr>
          <w:bCs/>
        </w:rPr>
        <w:tab/>
      </w:r>
      <w:r w:rsidR="006C35E9">
        <w:rPr>
          <w:bCs/>
        </w:rPr>
        <w:tab/>
      </w:r>
      <w:r w:rsidR="006C35E9">
        <w:rPr>
          <w:bCs/>
        </w:rPr>
        <w:tab/>
      </w:r>
      <w:r w:rsidR="006C35E9">
        <w:rPr>
          <w:bCs/>
        </w:rPr>
        <w:tab/>
      </w:r>
      <w:r w:rsidR="006C35E9">
        <w:rPr>
          <w:bCs/>
        </w:rPr>
        <w:tab/>
      </w:r>
      <w:r w:rsidR="006C35E9" w:rsidRPr="006C35E9">
        <w:rPr>
          <w:bCs/>
        </w:rPr>
        <w:t>NOTED</w:t>
      </w:r>
    </w:p>
    <w:p w14:paraId="03487B9F" w14:textId="77777777" w:rsidR="006C35E9" w:rsidRDefault="006C35E9" w:rsidP="000D7B73">
      <w:pPr>
        <w:spacing w:after="34" w:line="259" w:lineRule="auto"/>
        <w:ind w:left="24"/>
        <w:rPr>
          <w:bCs/>
        </w:rPr>
      </w:pPr>
    </w:p>
    <w:p w14:paraId="41167D13" w14:textId="4C34F6EC" w:rsidR="006C35E9" w:rsidRDefault="006267DB" w:rsidP="000D7B73">
      <w:pPr>
        <w:spacing w:after="34" w:line="259" w:lineRule="auto"/>
        <w:ind w:left="24"/>
        <w:rPr>
          <w:b/>
        </w:rPr>
      </w:pPr>
      <w:r>
        <w:rPr>
          <w:b/>
        </w:rPr>
        <w:t xml:space="preserve">C69/26 </w:t>
      </w:r>
      <w:r w:rsidR="00FD5609" w:rsidRPr="00FD5609">
        <w:rPr>
          <w:b/>
        </w:rPr>
        <w:t>TO CONSIDER NEXT STEPS ON PROPOSALS FROM CLLR. KILLICK AND CLLR. VOLKERS</w:t>
      </w:r>
    </w:p>
    <w:p w14:paraId="5444B0B8" w14:textId="5A4952FE" w:rsidR="00FD5609" w:rsidRDefault="00513C6E" w:rsidP="000D7B73">
      <w:pPr>
        <w:spacing w:after="34" w:line="259" w:lineRule="auto"/>
        <w:ind w:left="24"/>
        <w:rPr>
          <w:bCs/>
        </w:rPr>
      </w:pPr>
      <w:r>
        <w:rPr>
          <w:bCs/>
        </w:rPr>
        <w:t>Transparency of meetings – after discussion</w:t>
      </w:r>
      <w:r w:rsidR="00BA07B0">
        <w:rPr>
          <w:bCs/>
        </w:rPr>
        <w:t xml:space="preserve"> Cllr. Evans proposed that a </w:t>
      </w:r>
      <w:proofErr w:type="spellStart"/>
      <w:r w:rsidR="00BA07B0">
        <w:rPr>
          <w:bCs/>
        </w:rPr>
        <w:t>Yeolink</w:t>
      </w:r>
      <w:proofErr w:type="spellEnd"/>
      <w:r w:rsidR="00BA07B0">
        <w:rPr>
          <w:bCs/>
        </w:rPr>
        <w:t xml:space="preserve"> audio </w:t>
      </w:r>
      <w:r w:rsidR="004F1BEF">
        <w:rPr>
          <w:bCs/>
        </w:rPr>
        <w:t>be purchased at a cost of £ 165.00</w:t>
      </w:r>
      <w:r w:rsidR="00D964EF">
        <w:rPr>
          <w:bCs/>
        </w:rPr>
        <w:t xml:space="preserve"> and review after 6 months.  This was seconded by Cllr. Eichner and AGREED</w:t>
      </w:r>
      <w:r w:rsidR="00323F48">
        <w:rPr>
          <w:bCs/>
        </w:rPr>
        <w:t xml:space="preserve"> with 1 </w:t>
      </w:r>
      <w:r w:rsidR="00A70ADD">
        <w:rPr>
          <w:bCs/>
        </w:rPr>
        <w:t>abstention</w:t>
      </w:r>
      <w:r w:rsidR="00323F48">
        <w:rPr>
          <w:bCs/>
        </w:rPr>
        <w:t>.</w:t>
      </w:r>
    </w:p>
    <w:p w14:paraId="2FB3C815" w14:textId="47C627E9" w:rsidR="00323F48" w:rsidRDefault="00A70ADD" w:rsidP="000D7B73">
      <w:pPr>
        <w:spacing w:after="34" w:line="259" w:lineRule="auto"/>
        <w:ind w:left="24"/>
        <w:rPr>
          <w:bCs/>
        </w:rPr>
      </w:pPr>
      <w:r>
        <w:rPr>
          <w:bCs/>
        </w:rPr>
        <w:t xml:space="preserve">Income generation project </w:t>
      </w:r>
      <w:r w:rsidR="008C3431">
        <w:rPr>
          <w:bCs/>
        </w:rPr>
        <w:t>–</w:t>
      </w:r>
      <w:r>
        <w:rPr>
          <w:bCs/>
        </w:rPr>
        <w:t xml:space="preserve"> </w:t>
      </w:r>
      <w:r w:rsidR="008C3431">
        <w:rPr>
          <w:bCs/>
        </w:rPr>
        <w:t xml:space="preserve">this was discussed and </w:t>
      </w:r>
      <w:r w:rsidR="00C13724">
        <w:rPr>
          <w:bCs/>
        </w:rPr>
        <w:t>Cllr. Volkers proposed</w:t>
      </w:r>
      <w:r w:rsidR="009E22CD">
        <w:rPr>
          <w:bCs/>
        </w:rPr>
        <w:t xml:space="preserve"> that a task and finish working group be </w:t>
      </w:r>
      <w:r w:rsidR="009D41F9">
        <w:rPr>
          <w:bCs/>
        </w:rPr>
        <w:t xml:space="preserve">formed comprising of </w:t>
      </w:r>
      <w:r w:rsidR="00A1543C">
        <w:rPr>
          <w:bCs/>
        </w:rPr>
        <w:t xml:space="preserve">Cllrs. Eichner, Killick, la </w:t>
      </w:r>
      <w:proofErr w:type="spellStart"/>
      <w:r w:rsidR="00A1543C">
        <w:rPr>
          <w:bCs/>
        </w:rPr>
        <w:t>Djoi</w:t>
      </w:r>
      <w:proofErr w:type="spellEnd"/>
      <w:r w:rsidR="00A1543C">
        <w:rPr>
          <w:bCs/>
        </w:rPr>
        <w:t xml:space="preserve">, </w:t>
      </w:r>
      <w:r w:rsidR="005B5150">
        <w:rPr>
          <w:bCs/>
        </w:rPr>
        <w:t xml:space="preserve">Matthews, Volkers &amp; Waters </w:t>
      </w:r>
      <w:r w:rsidR="00CC2415">
        <w:rPr>
          <w:bCs/>
        </w:rPr>
        <w:t>Also to include an officer.  This was seconded by Cllr. Eichner and AGREED.</w:t>
      </w:r>
    </w:p>
    <w:p w14:paraId="525E494B" w14:textId="77777777" w:rsidR="00CC2415" w:rsidRDefault="00CC2415" w:rsidP="000D7B73">
      <w:pPr>
        <w:spacing w:after="34" w:line="259" w:lineRule="auto"/>
        <w:ind w:left="24"/>
        <w:rPr>
          <w:bCs/>
        </w:rPr>
      </w:pPr>
    </w:p>
    <w:p w14:paraId="472392C6" w14:textId="77777777" w:rsidR="00CC2415" w:rsidRPr="00FD5609" w:rsidRDefault="00CC2415" w:rsidP="000D7B73">
      <w:pPr>
        <w:spacing w:after="34" w:line="259" w:lineRule="auto"/>
        <w:ind w:left="24"/>
        <w:rPr>
          <w:bCs/>
        </w:rPr>
      </w:pPr>
    </w:p>
    <w:p w14:paraId="1576838F" w14:textId="77777777" w:rsidR="004808F9" w:rsidRDefault="004808F9" w:rsidP="000D7B73">
      <w:pPr>
        <w:spacing w:after="34" w:line="259" w:lineRule="auto"/>
        <w:ind w:left="24"/>
        <w:rPr>
          <w:bCs/>
        </w:rPr>
      </w:pPr>
    </w:p>
    <w:p w14:paraId="1C355892" w14:textId="0FBF0CA6" w:rsidR="00342D87" w:rsidRPr="009B3330" w:rsidRDefault="00244BBA" w:rsidP="002E21FA">
      <w:pPr>
        <w:spacing w:after="29" w:line="259" w:lineRule="auto"/>
        <w:ind w:left="0" w:firstLine="0"/>
        <w:rPr>
          <w:color w:val="000000" w:themeColor="text1"/>
        </w:rPr>
      </w:pPr>
      <w:r w:rsidRPr="009B3330">
        <w:rPr>
          <w:color w:val="000000" w:themeColor="text1"/>
        </w:rPr>
        <w:t xml:space="preserve">The </w:t>
      </w:r>
      <w:r w:rsidR="009B3330" w:rsidRPr="009B3330">
        <w:rPr>
          <w:color w:val="000000" w:themeColor="text1"/>
        </w:rPr>
        <w:t>meeting</w:t>
      </w:r>
      <w:r w:rsidRPr="009B3330">
        <w:rPr>
          <w:color w:val="000000" w:themeColor="text1"/>
        </w:rPr>
        <w:t xml:space="preserve"> </w:t>
      </w:r>
      <w:r w:rsidR="00D95362">
        <w:rPr>
          <w:color w:val="000000" w:themeColor="text1"/>
        </w:rPr>
        <w:t>closed</w:t>
      </w:r>
      <w:r w:rsidRPr="009B3330">
        <w:rPr>
          <w:color w:val="000000" w:themeColor="text1"/>
        </w:rPr>
        <w:t xml:space="preserve"> at </w:t>
      </w:r>
      <w:r w:rsidR="00CC2415">
        <w:rPr>
          <w:color w:val="000000" w:themeColor="text1"/>
        </w:rPr>
        <w:t>8.05</w:t>
      </w:r>
      <w:r w:rsidR="00FC47AC">
        <w:rPr>
          <w:color w:val="000000" w:themeColor="text1"/>
        </w:rPr>
        <w:t>pm.</w:t>
      </w:r>
    </w:p>
    <w:p w14:paraId="49658B68" w14:textId="77777777" w:rsidR="00342D87" w:rsidRPr="009E7307" w:rsidRDefault="00342D87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73060AC6" w14:textId="77777777" w:rsidR="00D115AD" w:rsidRDefault="00D115AD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08668CDE" w14:textId="77777777" w:rsidR="00971EBE" w:rsidRPr="009E7307" w:rsidRDefault="00971EBE">
      <w:pPr>
        <w:spacing w:after="29" w:line="259" w:lineRule="auto"/>
        <w:ind w:left="29" w:firstLine="0"/>
        <w:rPr>
          <w:color w:val="0F4761" w:themeColor="accent1" w:themeShade="BF"/>
        </w:rPr>
      </w:pPr>
    </w:p>
    <w:p w14:paraId="509AF361" w14:textId="017B1AB0" w:rsidR="00F030B9" w:rsidRDefault="00894131" w:rsidP="001737E8">
      <w:pPr>
        <w:spacing w:line="259" w:lineRule="auto"/>
        <w:ind w:left="29" w:firstLine="0"/>
      </w:pPr>
      <w:r>
        <w:t xml:space="preserve">    </w:t>
      </w:r>
    </w:p>
    <w:p w14:paraId="33F7A7D7" w14:textId="77777777" w:rsidR="001737E8" w:rsidRDefault="001737E8" w:rsidP="001737E8">
      <w:pPr>
        <w:spacing w:line="259" w:lineRule="auto"/>
        <w:ind w:left="29" w:firstLine="0"/>
      </w:pPr>
    </w:p>
    <w:p w14:paraId="68437C8A" w14:textId="77777777" w:rsidR="001737E8" w:rsidRDefault="001737E8" w:rsidP="001737E8">
      <w:pPr>
        <w:spacing w:line="259" w:lineRule="auto"/>
        <w:ind w:left="29" w:firstLine="0"/>
      </w:pPr>
    </w:p>
    <w:p w14:paraId="288A343D" w14:textId="77777777" w:rsidR="001737E8" w:rsidRDefault="001737E8" w:rsidP="001737E8">
      <w:pPr>
        <w:spacing w:line="259" w:lineRule="auto"/>
        <w:ind w:left="29" w:firstLine="0"/>
      </w:pPr>
    </w:p>
    <w:p w14:paraId="5932D808" w14:textId="77777777" w:rsidR="001737E8" w:rsidRDefault="001737E8" w:rsidP="001737E8">
      <w:pPr>
        <w:spacing w:line="259" w:lineRule="auto"/>
        <w:ind w:left="29" w:firstLine="0"/>
      </w:pPr>
    </w:p>
    <w:p w14:paraId="49C8113C" w14:textId="4ED85432" w:rsidR="002E21FA" w:rsidRDefault="00894131" w:rsidP="00931E44">
      <w:pPr>
        <w:spacing w:after="2" w:line="259" w:lineRule="auto"/>
        <w:ind w:left="29" w:firstLine="0"/>
      </w:pPr>
      <w:r>
        <w:t xml:space="preserve"> SIGNED: …………………………………………</w:t>
      </w:r>
      <w:proofErr w:type="gramStart"/>
      <w:r>
        <w:t>…..</w:t>
      </w:r>
      <w:proofErr w:type="gramEnd"/>
      <w:r>
        <w:t xml:space="preserve">    </w:t>
      </w:r>
      <w:r>
        <w:tab/>
        <w:t>DATE</w:t>
      </w:r>
      <w:proofErr w:type="gramStart"/>
      <w:r>
        <w:t>…..</w:t>
      </w:r>
      <w:proofErr w:type="gramEnd"/>
      <w:r>
        <w:t xml:space="preserve">………………………………(Chairman) </w:t>
      </w:r>
    </w:p>
    <w:p w14:paraId="2754D838" w14:textId="77777777" w:rsidR="002979E3" w:rsidRDefault="002979E3" w:rsidP="00931E44">
      <w:pPr>
        <w:spacing w:after="2" w:line="259" w:lineRule="auto"/>
        <w:ind w:left="29" w:firstLine="0"/>
      </w:pPr>
    </w:p>
    <w:p w14:paraId="40BF982D" w14:textId="77777777" w:rsidR="002979E3" w:rsidRDefault="002979E3" w:rsidP="00931E44">
      <w:pPr>
        <w:spacing w:after="2" w:line="259" w:lineRule="auto"/>
        <w:ind w:left="29" w:firstLine="0"/>
      </w:pPr>
    </w:p>
    <w:sectPr w:rsidR="002979E3" w:rsidSect="0024097A">
      <w:footerReference w:type="even" r:id="rId10"/>
      <w:footerReference w:type="default" r:id="rId11"/>
      <w:footerReference w:type="first" r:id="rId12"/>
      <w:pgSz w:w="11906" w:h="16838"/>
      <w:pgMar w:top="1418" w:right="1145" w:bottom="1191" w:left="1060" w:header="720" w:footer="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0E046" w14:textId="77777777" w:rsidR="004F4D74" w:rsidRDefault="004F4D74">
      <w:pPr>
        <w:spacing w:after="0" w:line="240" w:lineRule="auto"/>
      </w:pPr>
      <w:r>
        <w:separator/>
      </w:r>
    </w:p>
  </w:endnote>
  <w:endnote w:type="continuationSeparator" w:id="0">
    <w:p w14:paraId="68ECF9AA" w14:textId="77777777" w:rsidR="004F4D74" w:rsidRDefault="004F4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D77C0" w14:textId="77777777" w:rsidR="00F030B9" w:rsidRDefault="00894131">
    <w:pPr>
      <w:spacing w:after="26" w:line="259" w:lineRule="auto"/>
      <w:ind w:left="0" w:right="-9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 </w:t>
    </w:r>
  </w:p>
  <w:p w14:paraId="1C77D4E6" w14:textId="77777777" w:rsidR="00F030B9" w:rsidRDefault="00894131">
    <w:pPr>
      <w:spacing w:after="0" w:line="259" w:lineRule="auto"/>
      <w:ind w:left="29" w:firstLine="0"/>
    </w:pPr>
    <w: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38BD" w14:textId="77777777" w:rsidR="00F030B9" w:rsidRDefault="00894131">
    <w:pPr>
      <w:spacing w:after="26" w:line="259" w:lineRule="auto"/>
      <w:ind w:left="0" w:right="-9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 </w:t>
    </w:r>
  </w:p>
  <w:p w14:paraId="4B17A924" w14:textId="77777777" w:rsidR="00F030B9" w:rsidRDefault="00894131">
    <w:pPr>
      <w:spacing w:after="0" w:line="259" w:lineRule="auto"/>
      <w:ind w:left="29" w:firstLine="0"/>
    </w:pPr>
    <w: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E59E9" w14:textId="77777777" w:rsidR="00F030B9" w:rsidRDefault="00894131">
    <w:pPr>
      <w:spacing w:after="26" w:line="259" w:lineRule="auto"/>
      <w:ind w:left="0" w:right="-9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 </w:t>
    </w:r>
  </w:p>
  <w:p w14:paraId="2F6C0541" w14:textId="77777777" w:rsidR="00F030B9" w:rsidRDefault="00894131">
    <w:pPr>
      <w:spacing w:after="0" w:line="259" w:lineRule="auto"/>
      <w:ind w:left="29" w:firstLine="0"/>
    </w:pP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ADF59" w14:textId="77777777" w:rsidR="004F4D74" w:rsidRDefault="004F4D74">
      <w:pPr>
        <w:spacing w:after="0" w:line="240" w:lineRule="auto"/>
      </w:pPr>
      <w:r>
        <w:separator/>
      </w:r>
    </w:p>
  </w:footnote>
  <w:footnote w:type="continuationSeparator" w:id="0">
    <w:p w14:paraId="095EAC35" w14:textId="77777777" w:rsidR="004F4D74" w:rsidRDefault="004F4D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56D83"/>
    <w:multiLevelType w:val="hybridMultilevel"/>
    <w:tmpl w:val="FBDCADE6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" w15:restartNumberingAfterBreak="0">
    <w:nsid w:val="1D5F7712"/>
    <w:multiLevelType w:val="hybridMultilevel"/>
    <w:tmpl w:val="7E4A745A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" w15:restartNumberingAfterBreak="0">
    <w:nsid w:val="26EC65E8"/>
    <w:multiLevelType w:val="hybridMultilevel"/>
    <w:tmpl w:val="696A61CA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 w15:restartNumberingAfterBreak="0">
    <w:nsid w:val="2A275CD6"/>
    <w:multiLevelType w:val="hybridMultilevel"/>
    <w:tmpl w:val="D598E7EE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2F8D6F61"/>
    <w:multiLevelType w:val="hybridMultilevel"/>
    <w:tmpl w:val="34B6BC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F60805"/>
    <w:multiLevelType w:val="hybridMultilevel"/>
    <w:tmpl w:val="CF3A60C0"/>
    <w:lvl w:ilvl="0" w:tplc="08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6" w15:restartNumberingAfterBreak="0">
    <w:nsid w:val="481A4BE1"/>
    <w:multiLevelType w:val="hybridMultilevel"/>
    <w:tmpl w:val="924C07F2"/>
    <w:lvl w:ilvl="0" w:tplc="0809000F">
      <w:start w:val="1"/>
      <w:numFmt w:val="decimal"/>
      <w:lvlText w:val="%1."/>
      <w:lvlJc w:val="left"/>
      <w:pPr>
        <w:ind w:left="734" w:hanging="360"/>
      </w:pPr>
    </w:lvl>
    <w:lvl w:ilvl="1" w:tplc="08090019" w:tentative="1">
      <w:start w:val="1"/>
      <w:numFmt w:val="lowerLetter"/>
      <w:lvlText w:val="%2."/>
      <w:lvlJc w:val="left"/>
      <w:pPr>
        <w:ind w:left="1454" w:hanging="360"/>
      </w:pPr>
    </w:lvl>
    <w:lvl w:ilvl="2" w:tplc="0809001B" w:tentative="1">
      <w:start w:val="1"/>
      <w:numFmt w:val="lowerRoman"/>
      <w:lvlText w:val="%3."/>
      <w:lvlJc w:val="right"/>
      <w:pPr>
        <w:ind w:left="2174" w:hanging="180"/>
      </w:pPr>
    </w:lvl>
    <w:lvl w:ilvl="3" w:tplc="0809000F" w:tentative="1">
      <w:start w:val="1"/>
      <w:numFmt w:val="decimal"/>
      <w:lvlText w:val="%4."/>
      <w:lvlJc w:val="left"/>
      <w:pPr>
        <w:ind w:left="2894" w:hanging="360"/>
      </w:pPr>
    </w:lvl>
    <w:lvl w:ilvl="4" w:tplc="08090019" w:tentative="1">
      <w:start w:val="1"/>
      <w:numFmt w:val="lowerLetter"/>
      <w:lvlText w:val="%5."/>
      <w:lvlJc w:val="left"/>
      <w:pPr>
        <w:ind w:left="3614" w:hanging="360"/>
      </w:pPr>
    </w:lvl>
    <w:lvl w:ilvl="5" w:tplc="0809001B" w:tentative="1">
      <w:start w:val="1"/>
      <w:numFmt w:val="lowerRoman"/>
      <w:lvlText w:val="%6."/>
      <w:lvlJc w:val="right"/>
      <w:pPr>
        <w:ind w:left="4334" w:hanging="180"/>
      </w:pPr>
    </w:lvl>
    <w:lvl w:ilvl="6" w:tplc="0809000F" w:tentative="1">
      <w:start w:val="1"/>
      <w:numFmt w:val="decimal"/>
      <w:lvlText w:val="%7."/>
      <w:lvlJc w:val="left"/>
      <w:pPr>
        <w:ind w:left="5054" w:hanging="360"/>
      </w:pPr>
    </w:lvl>
    <w:lvl w:ilvl="7" w:tplc="08090019" w:tentative="1">
      <w:start w:val="1"/>
      <w:numFmt w:val="lowerLetter"/>
      <w:lvlText w:val="%8."/>
      <w:lvlJc w:val="left"/>
      <w:pPr>
        <w:ind w:left="5774" w:hanging="360"/>
      </w:pPr>
    </w:lvl>
    <w:lvl w:ilvl="8" w:tplc="08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48F36604"/>
    <w:multiLevelType w:val="hybridMultilevel"/>
    <w:tmpl w:val="F72E2E12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8" w15:restartNumberingAfterBreak="0">
    <w:nsid w:val="549D6254"/>
    <w:multiLevelType w:val="hybridMultilevel"/>
    <w:tmpl w:val="DD14E70C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9" w15:restartNumberingAfterBreak="0">
    <w:nsid w:val="56D1555F"/>
    <w:multiLevelType w:val="hybridMultilevel"/>
    <w:tmpl w:val="CF64D010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0" w15:restartNumberingAfterBreak="0">
    <w:nsid w:val="59AE4371"/>
    <w:multiLevelType w:val="hybridMultilevel"/>
    <w:tmpl w:val="26A60AC8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5BAF1AF6"/>
    <w:multiLevelType w:val="hybridMultilevel"/>
    <w:tmpl w:val="F724D418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2" w15:restartNumberingAfterBreak="0">
    <w:nsid w:val="640A1C3D"/>
    <w:multiLevelType w:val="hybridMultilevel"/>
    <w:tmpl w:val="5F0A8FF2"/>
    <w:lvl w:ilvl="0" w:tplc="08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3" w15:restartNumberingAfterBreak="0">
    <w:nsid w:val="71B61F3A"/>
    <w:multiLevelType w:val="hybridMultilevel"/>
    <w:tmpl w:val="51524818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4" w15:restartNumberingAfterBreak="0">
    <w:nsid w:val="7B9F61EA"/>
    <w:multiLevelType w:val="hybridMultilevel"/>
    <w:tmpl w:val="23DC203E"/>
    <w:lvl w:ilvl="0" w:tplc="0809000F">
      <w:start w:val="1"/>
      <w:numFmt w:val="decimal"/>
      <w:lvlText w:val="%1."/>
      <w:lvlJc w:val="left"/>
      <w:pPr>
        <w:ind w:left="1109" w:hanging="360"/>
      </w:pPr>
    </w:lvl>
    <w:lvl w:ilvl="1" w:tplc="08090019" w:tentative="1">
      <w:start w:val="1"/>
      <w:numFmt w:val="lowerLetter"/>
      <w:lvlText w:val="%2."/>
      <w:lvlJc w:val="left"/>
      <w:pPr>
        <w:ind w:left="1829" w:hanging="360"/>
      </w:pPr>
    </w:lvl>
    <w:lvl w:ilvl="2" w:tplc="0809001B" w:tentative="1">
      <w:start w:val="1"/>
      <w:numFmt w:val="lowerRoman"/>
      <w:lvlText w:val="%3."/>
      <w:lvlJc w:val="right"/>
      <w:pPr>
        <w:ind w:left="2549" w:hanging="180"/>
      </w:pPr>
    </w:lvl>
    <w:lvl w:ilvl="3" w:tplc="0809000F" w:tentative="1">
      <w:start w:val="1"/>
      <w:numFmt w:val="decimal"/>
      <w:lvlText w:val="%4."/>
      <w:lvlJc w:val="left"/>
      <w:pPr>
        <w:ind w:left="3269" w:hanging="360"/>
      </w:pPr>
    </w:lvl>
    <w:lvl w:ilvl="4" w:tplc="08090019" w:tentative="1">
      <w:start w:val="1"/>
      <w:numFmt w:val="lowerLetter"/>
      <w:lvlText w:val="%5."/>
      <w:lvlJc w:val="left"/>
      <w:pPr>
        <w:ind w:left="3989" w:hanging="360"/>
      </w:pPr>
    </w:lvl>
    <w:lvl w:ilvl="5" w:tplc="0809001B" w:tentative="1">
      <w:start w:val="1"/>
      <w:numFmt w:val="lowerRoman"/>
      <w:lvlText w:val="%6."/>
      <w:lvlJc w:val="right"/>
      <w:pPr>
        <w:ind w:left="4709" w:hanging="180"/>
      </w:pPr>
    </w:lvl>
    <w:lvl w:ilvl="6" w:tplc="0809000F" w:tentative="1">
      <w:start w:val="1"/>
      <w:numFmt w:val="decimal"/>
      <w:lvlText w:val="%7."/>
      <w:lvlJc w:val="left"/>
      <w:pPr>
        <w:ind w:left="5429" w:hanging="360"/>
      </w:pPr>
    </w:lvl>
    <w:lvl w:ilvl="7" w:tplc="08090019" w:tentative="1">
      <w:start w:val="1"/>
      <w:numFmt w:val="lowerLetter"/>
      <w:lvlText w:val="%8."/>
      <w:lvlJc w:val="left"/>
      <w:pPr>
        <w:ind w:left="6149" w:hanging="360"/>
      </w:pPr>
    </w:lvl>
    <w:lvl w:ilvl="8" w:tplc="0809001B" w:tentative="1">
      <w:start w:val="1"/>
      <w:numFmt w:val="lowerRoman"/>
      <w:lvlText w:val="%9."/>
      <w:lvlJc w:val="right"/>
      <w:pPr>
        <w:ind w:left="6869" w:hanging="180"/>
      </w:pPr>
    </w:lvl>
  </w:abstractNum>
  <w:num w:numId="1" w16cid:durableId="1318000368">
    <w:abstractNumId w:val="0"/>
  </w:num>
  <w:num w:numId="2" w16cid:durableId="1766656325">
    <w:abstractNumId w:val="8"/>
  </w:num>
  <w:num w:numId="3" w16cid:durableId="1967812508">
    <w:abstractNumId w:val="13"/>
  </w:num>
  <w:num w:numId="4" w16cid:durableId="1326740432">
    <w:abstractNumId w:val="6"/>
  </w:num>
  <w:num w:numId="5" w16cid:durableId="1187329301">
    <w:abstractNumId w:val="2"/>
  </w:num>
  <w:num w:numId="6" w16cid:durableId="873616216">
    <w:abstractNumId w:val="1"/>
  </w:num>
  <w:num w:numId="7" w16cid:durableId="21249593">
    <w:abstractNumId w:val="9"/>
  </w:num>
  <w:num w:numId="8" w16cid:durableId="1630667904">
    <w:abstractNumId w:val="12"/>
  </w:num>
  <w:num w:numId="9" w16cid:durableId="1115556671">
    <w:abstractNumId w:val="4"/>
  </w:num>
  <w:num w:numId="10" w16cid:durableId="1442921941">
    <w:abstractNumId w:val="11"/>
  </w:num>
  <w:num w:numId="11" w16cid:durableId="967247688">
    <w:abstractNumId w:val="14"/>
  </w:num>
  <w:num w:numId="12" w16cid:durableId="1094978844">
    <w:abstractNumId w:val="3"/>
  </w:num>
  <w:num w:numId="13" w16cid:durableId="787628091">
    <w:abstractNumId w:val="7"/>
  </w:num>
  <w:num w:numId="14" w16cid:durableId="364991368">
    <w:abstractNumId w:val="10"/>
  </w:num>
  <w:num w:numId="15" w16cid:durableId="605432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0B9"/>
    <w:rsid w:val="00001A3B"/>
    <w:rsid w:val="00011511"/>
    <w:rsid w:val="00014BF0"/>
    <w:rsid w:val="00014EE5"/>
    <w:rsid w:val="0001723C"/>
    <w:rsid w:val="00021106"/>
    <w:rsid w:val="00027A4A"/>
    <w:rsid w:val="00032DE7"/>
    <w:rsid w:val="00034F27"/>
    <w:rsid w:val="00035CF5"/>
    <w:rsid w:val="00037379"/>
    <w:rsid w:val="000437CA"/>
    <w:rsid w:val="00044034"/>
    <w:rsid w:val="00045916"/>
    <w:rsid w:val="00057C35"/>
    <w:rsid w:val="0006016F"/>
    <w:rsid w:val="0006760B"/>
    <w:rsid w:val="000719D7"/>
    <w:rsid w:val="000743EB"/>
    <w:rsid w:val="000772DA"/>
    <w:rsid w:val="0008492E"/>
    <w:rsid w:val="0008505D"/>
    <w:rsid w:val="000856A5"/>
    <w:rsid w:val="00086652"/>
    <w:rsid w:val="00095D94"/>
    <w:rsid w:val="00096A3A"/>
    <w:rsid w:val="00097530"/>
    <w:rsid w:val="00097F41"/>
    <w:rsid w:val="000A0B76"/>
    <w:rsid w:val="000A7BDF"/>
    <w:rsid w:val="000B06BF"/>
    <w:rsid w:val="000D7B73"/>
    <w:rsid w:val="000E0102"/>
    <w:rsid w:val="000E4B1C"/>
    <w:rsid w:val="000E67E8"/>
    <w:rsid w:val="000F378A"/>
    <w:rsid w:val="00100583"/>
    <w:rsid w:val="00104563"/>
    <w:rsid w:val="001161CD"/>
    <w:rsid w:val="001168C2"/>
    <w:rsid w:val="00120B60"/>
    <w:rsid w:val="00125AAD"/>
    <w:rsid w:val="0013376D"/>
    <w:rsid w:val="00151238"/>
    <w:rsid w:val="001706D5"/>
    <w:rsid w:val="001737E8"/>
    <w:rsid w:val="00180A99"/>
    <w:rsid w:val="00182DFA"/>
    <w:rsid w:val="001830D8"/>
    <w:rsid w:val="00184E9A"/>
    <w:rsid w:val="0018541E"/>
    <w:rsid w:val="00186206"/>
    <w:rsid w:val="00190222"/>
    <w:rsid w:val="00193A6C"/>
    <w:rsid w:val="001966C7"/>
    <w:rsid w:val="001A0BA9"/>
    <w:rsid w:val="001A2A2B"/>
    <w:rsid w:val="001B19C2"/>
    <w:rsid w:val="001B5CDB"/>
    <w:rsid w:val="001B6481"/>
    <w:rsid w:val="001C3720"/>
    <w:rsid w:val="001C7B18"/>
    <w:rsid w:val="001D2FD6"/>
    <w:rsid w:val="001D313C"/>
    <w:rsid w:val="001D7657"/>
    <w:rsid w:val="001E1901"/>
    <w:rsid w:val="001E3B90"/>
    <w:rsid w:val="001E59B7"/>
    <w:rsid w:val="001F1912"/>
    <w:rsid w:val="00206E93"/>
    <w:rsid w:val="0021606C"/>
    <w:rsid w:val="0022319A"/>
    <w:rsid w:val="002241CB"/>
    <w:rsid w:val="00224467"/>
    <w:rsid w:val="00224B92"/>
    <w:rsid w:val="002262D7"/>
    <w:rsid w:val="0023156C"/>
    <w:rsid w:val="00233764"/>
    <w:rsid w:val="002343A7"/>
    <w:rsid w:val="00234EE6"/>
    <w:rsid w:val="0024097A"/>
    <w:rsid w:val="00240B05"/>
    <w:rsid w:val="00241153"/>
    <w:rsid w:val="0024491C"/>
    <w:rsid w:val="00244BBA"/>
    <w:rsid w:val="00256C88"/>
    <w:rsid w:val="002638F8"/>
    <w:rsid w:val="00274C31"/>
    <w:rsid w:val="002832BC"/>
    <w:rsid w:val="00291B9F"/>
    <w:rsid w:val="002939EC"/>
    <w:rsid w:val="00296209"/>
    <w:rsid w:val="002979E3"/>
    <w:rsid w:val="002A2AD2"/>
    <w:rsid w:val="002A6F9E"/>
    <w:rsid w:val="002B2276"/>
    <w:rsid w:val="002B5361"/>
    <w:rsid w:val="002C2B3A"/>
    <w:rsid w:val="002C5836"/>
    <w:rsid w:val="002E21FA"/>
    <w:rsid w:val="002E4C49"/>
    <w:rsid w:val="002F1425"/>
    <w:rsid w:val="003022A5"/>
    <w:rsid w:val="0030550E"/>
    <w:rsid w:val="00305E16"/>
    <w:rsid w:val="003130E3"/>
    <w:rsid w:val="003146C8"/>
    <w:rsid w:val="00315577"/>
    <w:rsid w:val="00323F48"/>
    <w:rsid w:val="003323B2"/>
    <w:rsid w:val="003340DC"/>
    <w:rsid w:val="0034001B"/>
    <w:rsid w:val="00342D87"/>
    <w:rsid w:val="003444E0"/>
    <w:rsid w:val="003512FD"/>
    <w:rsid w:val="0035215D"/>
    <w:rsid w:val="0035520E"/>
    <w:rsid w:val="003608BE"/>
    <w:rsid w:val="00364358"/>
    <w:rsid w:val="00367CDE"/>
    <w:rsid w:val="00367F78"/>
    <w:rsid w:val="00372BE4"/>
    <w:rsid w:val="00376FC8"/>
    <w:rsid w:val="003775D8"/>
    <w:rsid w:val="00382487"/>
    <w:rsid w:val="003A253B"/>
    <w:rsid w:val="003C18CC"/>
    <w:rsid w:val="003C26ED"/>
    <w:rsid w:val="003C6397"/>
    <w:rsid w:val="003D11E2"/>
    <w:rsid w:val="003D34D7"/>
    <w:rsid w:val="003D4812"/>
    <w:rsid w:val="00403326"/>
    <w:rsid w:val="00417EB2"/>
    <w:rsid w:val="004271A8"/>
    <w:rsid w:val="00433DA7"/>
    <w:rsid w:val="004352A8"/>
    <w:rsid w:val="00437D46"/>
    <w:rsid w:val="004402D8"/>
    <w:rsid w:val="004462C5"/>
    <w:rsid w:val="00450442"/>
    <w:rsid w:val="00450BD1"/>
    <w:rsid w:val="00452CAA"/>
    <w:rsid w:val="00454DF8"/>
    <w:rsid w:val="00457D3D"/>
    <w:rsid w:val="00460EF1"/>
    <w:rsid w:val="0046101D"/>
    <w:rsid w:val="004625EC"/>
    <w:rsid w:val="004669E8"/>
    <w:rsid w:val="00467DBC"/>
    <w:rsid w:val="00471B07"/>
    <w:rsid w:val="00476244"/>
    <w:rsid w:val="004808F9"/>
    <w:rsid w:val="004822A7"/>
    <w:rsid w:val="00484562"/>
    <w:rsid w:val="004954EE"/>
    <w:rsid w:val="004A734A"/>
    <w:rsid w:val="004A7F47"/>
    <w:rsid w:val="004B00E4"/>
    <w:rsid w:val="004B1414"/>
    <w:rsid w:val="004B2547"/>
    <w:rsid w:val="004B7123"/>
    <w:rsid w:val="004B77E2"/>
    <w:rsid w:val="004C252B"/>
    <w:rsid w:val="004C786A"/>
    <w:rsid w:val="004C7F14"/>
    <w:rsid w:val="004D4509"/>
    <w:rsid w:val="004D59BA"/>
    <w:rsid w:val="004D5B36"/>
    <w:rsid w:val="004E15C9"/>
    <w:rsid w:val="004F1BEF"/>
    <w:rsid w:val="004F1E1A"/>
    <w:rsid w:val="004F32C7"/>
    <w:rsid w:val="004F399B"/>
    <w:rsid w:val="004F4D74"/>
    <w:rsid w:val="004F5745"/>
    <w:rsid w:val="00502EE2"/>
    <w:rsid w:val="00512607"/>
    <w:rsid w:val="00513C6E"/>
    <w:rsid w:val="00522486"/>
    <w:rsid w:val="00526EA1"/>
    <w:rsid w:val="00530826"/>
    <w:rsid w:val="00541598"/>
    <w:rsid w:val="00542150"/>
    <w:rsid w:val="005423C7"/>
    <w:rsid w:val="00543C97"/>
    <w:rsid w:val="00547D42"/>
    <w:rsid w:val="0055028F"/>
    <w:rsid w:val="005519AE"/>
    <w:rsid w:val="0055263A"/>
    <w:rsid w:val="00552C03"/>
    <w:rsid w:val="005570A4"/>
    <w:rsid w:val="005571A1"/>
    <w:rsid w:val="00560C98"/>
    <w:rsid w:val="0056737E"/>
    <w:rsid w:val="00571D66"/>
    <w:rsid w:val="00574868"/>
    <w:rsid w:val="005759CB"/>
    <w:rsid w:val="005779C7"/>
    <w:rsid w:val="0058066F"/>
    <w:rsid w:val="00585CF7"/>
    <w:rsid w:val="0058705A"/>
    <w:rsid w:val="00590346"/>
    <w:rsid w:val="005904CB"/>
    <w:rsid w:val="00592976"/>
    <w:rsid w:val="00593653"/>
    <w:rsid w:val="00593864"/>
    <w:rsid w:val="005A5E98"/>
    <w:rsid w:val="005B021E"/>
    <w:rsid w:val="005B2F09"/>
    <w:rsid w:val="005B319D"/>
    <w:rsid w:val="005B5150"/>
    <w:rsid w:val="005B5256"/>
    <w:rsid w:val="005C58C0"/>
    <w:rsid w:val="005D29B6"/>
    <w:rsid w:val="005D5717"/>
    <w:rsid w:val="005E2804"/>
    <w:rsid w:val="005E5EDF"/>
    <w:rsid w:val="005F411B"/>
    <w:rsid w:val="00603754"/>
    <w:rsid w:val="00610BD7"/>
    <w:rsid w:val="00610C9A"/>
    <w:rsid w:val="0061295C"/>
    <w:rsid w:val="00614196"/>
    <w:rsid w:val="0061426F"/>
    <w:rsid w:val="00614A07"/>
    <w:rsid w:val="006267DB"/>
    <w:rsid w:val="00630495"/>
    <w:rsid w:val="00637694"/>
    <w:rsid w:val="00645FEF"/>
    <w:rsid w:val="006472D9"/>
    <w:rsid w:val="00650103"/>
    <w:rsid w:val="00651068"/>
    <w:rsid w:val="0065364E"/>
    <w:rsid w:val="0066093E"/>
    <w:rsid w:val="006628FC"/>
    <w:rsid w:val="00665E95"/>
    <w:rsid w:val="00671A96"/>
    <w:rsid w:val="00681D2E"/>
    <w:rsid w:val="00684DBB"/>
    <w:rsid w:val="00684FD9"/>
    <w:rsid w:val="006873A5"/>
    <w:rsid w:val="00691D7A"/>
    <w:rsid w:val="00692EDE"/>
    <w:rsid w:val="006A1326"/>
    <w:rsid w:val="006A23DE"/>
    <w:rsid w:val="006A299A"/>
    <w:rsid w:val="006A4282"/>
    <w:rsid w:val="006A58F9"/>
    <w:rsid w:val="006B6BA9"/>
    <w:rsid w:val="006C2430"/>
    <w:rsid w:val="006C35E9"/>
    <w:rsid w:val="006C5C4F"/>
    <w:rsid w:val="006D027A"/>
    <w:rsid w:val="006E15F2"/>
    <w:rsid w:val="006E3AD1"/>
    <w:rsid w:val="006E4DA5"/>
    <w:rsid w:val="006E6102"/>
    <w:rsid w:val="006F4714"/>
    <w:rsid w:val="00725FA1"/>
    <w:rsid w:val="00726B24"/>
    <w:rsid w:val="0074123E"/>
    <w:rsid w:val="00762E48"/>
    <w:rsid w:val="007631E6"/>
    <w:rsid w:val="0076371C"/>
    <w:rsid w:val="007673C6"/>
    <w:rsid w:val="00767D36"/>
    <w:rsid w:val="00770FE3"/>
    <w:rsid w:val="00774C40"/>
    <w:rsid w:val="007766EE"/>
    <w:rsid w:val="00780BF3"/>
    <w:rsid w:val="00780E26"/>
    <w:rsid w:val="007942C2"/>
    <w:rsid w:val="007A3830"/>
    <w:rsid w:val="007B41A9"/>
    <w:rsid w:val="007B4D62"/>
    <w:rsid w:val="007B5698"/>
    <w:rsid w:val="007C0C1B"/>
    <w:rsid w:val="007C3F2B"/>
    <w:rsid w:val="007D045B"/>
    <w:rsid w:val="007D30FC"/>
    <w:rsid w:val="007D3725"/>
    <w:rsid w:val="007D3DFD"/>
    <w:rsid w:val="007D5787"/>
    <w:rsid w:val="007E1BDE"/>
    <w:rsid w:val="007E33AF"/>
    <w:rsid w:val="007F13A3"/>
    <w:rsid w:val="007F3305"/>
    <w:rsid w:val="007F3F4C"/>
    <w:rsid w:val="007F4E28"/>
    <w:rsid w:val="007F6419"/>
    <w:rsid w:val="0080287B"/>
    <w:rsid w:val="00802E5D"/>
    <w:rsid w:val="0080678A"/>
    <w:rsid w:val="00831AD0"/>
    <w:rsid w:val="00834A00"/>
    <w:rsid w:val="008377D3"/>
    <w:rsid w:val="00842918"/>
    <w:rsid w:val="00843716"/>
    <w:rsid w:val="008460B4"/>
    <w:rsid w:val="00846ACC"/>
    <w:rsid w:val="008509CF"/>
    <w:rsid w:val="00854C74"/>
    <w:rsid w:val="00855BFD"/>
    <w:rsid w:val="008567AC"/>
    <w:rsid w:val="0086750C"/>
    <w:rsid w:val="008711F4"/>
    <w:rsid w:val="00876E64"/>
    <w:rsid w:val="0087701D"/>
    <w:rsid w:val="00877407"/>
    <w:rsid w:val="008828ED"/>
    <w:rsid w:val="008842FB"/>
    <w:rsid w:val="00892BF1"/>
    <w:rsid w:val="00894131"/>
    <w:rsid w:val="008A407C"/>
    <w:rsid w:val="008B088D"/>
    <w:rsid w:val="008B31BA"/>
    <w:rsid w:val="008B45E6"/>
    <w:rsid w:val="008B6920"/>
    <w:rsid w:val="008C091A"/>
    <w:rsid w:val="008C11DF"/>
    <w:rsid w:val="008C3431"/>
    <w:rsid w:val="008D6A1E"/>
    <w:rsid w:val="008D7A70"/>
    <w:rsid w:val="008E2968"/>
    <w:rsid w:val="008E32D5"/>
    <w:rsid w:val="008E689A"/>
    <w:rsid w:val="008F1DBC"/>
    <w:rsid w:val="008F2882"/>
    <w:rsid w:val="008F5BD9"/>
    <w:rsid w:val="008F5FF6"/>
    <w:rsid w:val="008F67F1"/>
    <w:rsid w:val="0090011A"/>
    <w:rsid w:val="00914465"/>
    <w:rsid w:val="00924D8D"/>
    <w:rsid w:val="00931E44"/>
    <w:rsid w:val="009328A3"/>
    <w:rsid w:val="009409B0"/>
    <w:rsid w:val="009417F6"/>
    <w:rsid w:val="0094711E"/>
    <w:rsid w:val="00971EBE"/>
    <w:rsid w:val="00984072"/>
    <w:rsid w:val="00984BAF"/>
    <w:rsid w:val="00997AEB"/>
    <w:rsid w:val="009A3ADC"/>
    <w:rsid w:val="009B18B8"/>
    <w:rsid w:val="009B3330"/>
    <w:rsid w:val="009B3679"/>
    <w:rsid w:val="009B7E97"/>
    <w:rsid w:val="009C46CE"/>
    <w:rsid w:val="009C6191"/>
    <w:rsid w:val="009D0FDE"/>
    <w:rsid w:val="009D1DF2"/>
    <w:rsid w:val="009D320E"/>
    <w:rsid w:val="009D41F9"/>
    <w:rsid w:val="009D7F4D"/>
    <w:rsid w:val="009E22CD"/>
    <w:rsid w:val="009E4B73"/>
    <w:rsid w:val="009E4F79"/>
    <w:rsid w:val="009E54F8"/>
    <w:rsid w:val="009E7307"/>
    <w:rsid w:val="009E731B"/>
    <w:rsid w:val="00A04752"/>
    <w:rsid w:val="00A1305C"/>
    <w:rsid w:val="00A1543C"/>
    <w:rsid w:val="00A241C0"/>
    <w:rsid w:val="00A35044"/>
    <w:rsid w:val="00A40F50"/>
    <w:rsid w:val="00A42F9B"/>
    <w:rsid w:val="00A4770F"/>
    <w:rsid w:val="00A55F0C"/>
    <w:rsid w:val="00A56710"/>
    <w:rsid w:val="00A613B9"/>
    <w:rsid w:val="00A62D5F"/>
    <w:rsid w:val="00A70ADD"/>
    <w:rsid w:val="00A70EE8"/>
    <w:rsid w:val="00A76F30"/>
    <w:rsid w:val="00A85D03"/>
    <w:rsid w:val="00A96022"/>
    <w:rsid w:val="00A96711"/>
    <w:rsid w:val="00AA1D5A"/>
    <w:rsid w:val="00AA418E"/>
    <w:rsid w:val="00AA4B6A"/>
    <w:rsid w:val="00AA7493"/>
    <w:rsid w:val="00AB305B"/>
    <w:rsid w:val="00AB5BFD"/>
    <w:rsid w:val="00AD2AAA"/>
    <w:rsid w:val="00AD5B81"/>
    <w:rsid w:val="00AD7F7F"/>
    <w:rsid w:val="00AE2D72"/>
    <w:rsid w:val="00AF1838"/>
    <w:rsid w:val="00AF29F2"/>
    <w:rsid w:val="00AF2C77"/>
    <w:rsid w:val="00B022FF"/>
    <w:rsid w:val="00B05BF9"/>
    <w:rsid w:val="00B1081E"/>
    <w:rsid w:val="00B118D3"/>
    <w:rsid w:val="00B136E8"/>
    <w:rsid w:val="00B154B5"/>
    <w:rsid w:val="00B270E9"/>
    <w:rsid w:val="00B271EF"/>
    <w:rsid w:val="00B30F0A"/>
    <w:rsid w:val="00B50FD3"/>
    <w:rsid w:val="00B64B8C"/>
    <w:rsid w:val="00B67817"/>
    <w:rsid w:val="00B74ED5"/>
    <w:rsid w:val="00B819C1"/>
    <w:rsid w:val="00B820C7"/>
    <w:rsid w:val="00B8421F"/>
    <w:rsid w:val="00B8630F"/>
    <w:rsid w:val="00B95513"/>
    <w:rsid w:val="00B955EA"/>
    <w:rsid w:val="00BA07B0"/>
    <w:rsid w:val="00BB056D"/>
    <w:rsid w:val="00BB0B68"/>
    <w:rsid w:val="00BB5752"/>
    <w:rsid w:val="00BB7C09"/>
    <w:rsid w:val="00BD67E9"/>
    <w:rsid w:val="00BE27B0"/>
    <w:rsid w:val="00BE6D7F"/>
    <w:rsid w:val="00BF0E51"/>
    <w:rsid w:val="00BF2178"/>
    <w:rsid w:val="00BF42F3"/>
    <w:rsid w:val="00BF4CAF"/>
    <w:rsid w:val="00BF7D09"/>
    <w:rsid w:val="00C05CB6"/>
    <w:rsid w:val="00C07017"/>
    <w:rsid w:val="00C13724"/>
    <w:rsid w:val="00C140BB"/>
    <w:rsid w:val="00C14F7E"/>
    <w:rsid w:val="00C154C4"/>
    <w:rsid w:val="00C24493"/>
    <w:rsid w:val="00C33CAC"/>
    <w:rsid w:val="00C351B2"/>
    <w:rsid w:val="00C358F3"/>
    <w:rsid w:val="00C3658A"/>
    <w:rsid w:val="00C442FA"/>
    <w:rsid w:val="00C510D6"/>
    <w:rsid w:val="00C81168"/>
    <w:rsid w:val="00C845D7"/>
    <w:rsid w:val="00C84F08"/>
    <w:rsid w:val="00C878AF"/>
    <w:rsid w:val="00C969DF"/>
    <w:rsid w:val="00CA0B57"/>
    <w:rsid w:val="00CB51F0"/>
    <w:rsid w:val="00CC2415"/>
    <w:rsid w:val="00CC50DC"/>
    <w:rsid w:val="00CC5A68"/>
    <w:rsid w:val="00CC6EE1"/>
    <w:rsid w:val="00CE778E"/>
    <w:rsid w:val="00CF084A"/>
    <w:rsid w:val="00D0363E"/>
    <w:rsid w:val="00D115AD"/>
    <w:rsid w:val="00D22478"/>
    <w:rsid w:val="00D24F3F"/>
    <w:rsid w:val="00D27FB4"/>
    <w:rsid w:val="00D315F8"/>
    <w:rsid w:val="00D42CEE"/>
    <w:rsid w:val="00D45DDE"/>
    <w:rsid w:val="00D467B1"/>
    <w:rsid w:val="00D47989"/>
    <w:rsid w:val="00D541A3"/>
    <w:rsid w:val="00D555D0"/>
    <w:rsid w:val="00D577F0"/>
    <w:rsid w:val="00D71093"/>
    <w:rsid w:val="00D71BD3"/>
    <w:rsid w:val="00D808B6"/>
    <w:rsid w:val="00D819AD"/>
    <w:rsid w:val="00D84F30"/>
    <w:rsid w:val="00D90F86"/>
    <w:rsid w:val="00D93305"/>
    <w:rsid w:val="00D95362"/>
    <w:rsid w:val="00D964EF"/>
    <w:rsid w:val="00D9795F"/>
    <w:rsid w:val="00DA0481"/>
    <w:rsid w:val="00DA1A4F"/>
    <w:rsid w:val="00DA1CBB"/>
    <w:rsid w:val="00DA4F14"/>
    <w:rsid w:val="00DB3EDE"/>
    <w:rsid w:val="00DC5955"/>
    <w:rsid w:val="00DD5291"/>
    <w:rsid w:val="00DD5FC0"/>
    <w:rsid w:val="00DF250F"/>
    <w:rsid w:val="00E02D2D"/>
    <w:rsid w:val="00E11A34"/>
    <w:rsid w:val="00E12A2B"/>
    <w:rsid w:val="00E13641"/>
    <w:rsid w:val="00E14E82"/>
    <w:rsid w:val="00E22E26"/>
    <w:rsid w:val="00E23410"/>
    <w:rsid w:val="00E30CED"/>
    <w:rsid w:val="00E31D32"/>
    <w:rsid w:val="00E31DA1"/>
    <w:rsid w:val="00E50270"/>
    <w:rsid w:val="00E52669"/>
    <w:rsid w:val="00E530AB"/>
    <w:rsid w:val="00E6231D"/>
    <w:rsid w:val="00E67E8F"/>
    <w:rsid w:val="00E77E02"/>
    <w:rsid w:val="00E813B7"/>
    <w:rsid w:val="00E84731"/>
    <w:rsid w:val="00E860EB"/>
    <w:rsid w:val="00E90E72"/>
    <w:rsid w:val="00E97FB7"/>
    <w:rsid w:val="00EA2D36"/>
    <w:rsid w:val="00EA67F0"/>
    <w:rsid w:val="00EB18A2"/>
    <w:rsid w:val="00EB5608"/>
    <w:rsid w:val="00EC267C"/>
    <w:rsid w:val="00ED7930"/>
    <w:rsid w:val="00EE07A3"/>
    <w:rsid w:val="00EE1261"/>
    <w:rsid w:val="00EE222F"/>
    <w:rsid w:val="00EE3848"/>
    <w:rsid w:val="00EE3CA9"/>
    <w:rsid w:val="00EE5010"/>
    <w:rsid w:val="00EF0467"/>
    <w:rsid w:val="00EF0B8D"/>
    <w:rsid w:val="00EF481A"/>
    <w:rsid w:val="00F030B9"/>
    <w:rsid w:val="00F03948"/>
    <w:rsid w:val="00F0442B"/>
    <w:rsid w:val="00F122ED"/>
    <w:rsid w:val="00F16705"/>
    <w:rsid w:val="00F34E86"/>
    <w:rsid w:val="00F35ABC"/>
    <w:rsid w:val="00F40BA5"/>
    <w:rsid w:val="00F43060"/>
    <w:rsid w:val="00F465D0"/>
    <w:rsid w:val="00F533EA"/>
    <w:rsid w:val="00F55088"/>
    <w:rsid w:val="00F5652B"/>
    <w:rsid w:val="00F664B9"/>
    <w:rsid w:val="00F66E58"/>
    <w:rsid w:val="00F728A4"/>
    <w:rsid w:val="00F735F9"/>
    <w:rsid w:val="00F7668B"/>
    <w:rsid w:val="00F76925"/>
    <w:rsid w:val="00F77453"/>
    <w:rsid w:val="00F83E9D"/>
    <w:rsid w:val="00F93B2E"/>
    <w:rsid w:val="00FA552B"/>
    <w:rsid w:val="00FA6D8C"/>
    <w:rsid w:val="00FA7185"/>
    <w:rsid w:val="00FB26A5"/>
    <w:rsid w:val="00FB4AE3"/>
    <w:rsid w:val="00FC231C"/>
    <w:rsid w:val="00FC47AC"/>
    <w:rsid w:val="00FC62AE"/>
    <w:rsid w:val="00FD3440"/>
    <w:rsid w:val="00FD4697"/>
    <w:rsid w:val="00FD5609"/>
    <w:rsid w:val="00FE2301"/>
    <w:rsid w:val="00FE6A38"/>
    <w:rsid w:val="00FF16C7"/>
    <w:rsid w:val="00FF1966"/>
    <w:rsid w:val="00FF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2DB4E"/>
  <w15:docId w15:val="{4E35273C-1289-438A-9ECF-256A51A0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71" w:lineRule="auto"/>
      <w:ind w:left="39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59" w:lineRule="auto"/>
      <w:ind w:left="24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FE23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31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15F8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31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15F8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0C8449AB30944BA4BEB654A44D3E8" ma:contentTypeVersion="12" ma:contentTypeDescription="Create a new document." ma:contentTypeScope="" ma:versionID="049ecdfdf4663a51e92405de2c2128d8">
  <xsd:schema xmlns:xsd="http://www.w3.org/2001/XMLSchema" xmlns:xs="http://www.w3.org/2001/XMLSchema" xmlns:p="http://schemas.microsoft.com/office/2006/metadata/properties" xmlns:ns2="6190da89-a1d9-4880-ac07-139b318c47b6" xmlns:ns3="f5cd8f71-5245-465a-bf0b-83aedde05a56" targetNamespace="http://schemas.microsoft.com/office/2006/metadata/properties" ma:root="true" ma:fieldsID="4958ad497f4907a870aa558183ef6387" ns2:_="" ns3:_="">
    <xsd:import namespace="6190da89-a1d9-4880-ac07-139b318c47b6"/>
    <xsd:import namespace="f5cd8f71-5245-465a-bf0b-83aedde05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da89-a1d9-4880-ac07-139b318c4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15a9fac-406f-4c16-b619-1a6c11cad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d8f71-5245-465a-bf0b-83aedde05a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0cd581-0534-45bf-a6e4-becb6c0a6f38}" ma:internalName="TaxCatchAll" ma:showField="CatchAllData" ma:web="f5cd8f71-5245-465a-bf0b-83aedde05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cd8f71-5245-465a-bf0b-83aedde05a56" xsi:nil="true"/>
    <lcf76f155ced4ddcb4097134ff3c332f xmlns="6190da89-a1d9-4880-ac07-139b318c47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279B53-CE07-4770-8F88-F3D38ED30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0da89-a1d9-4880-ac07-139b318c47b6"/>
    <ds:schemaRef ds:uri="f5cd8f71-5245-465a-bf0b-83aedde05a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7F882E-1D91-40C9-80BC-5DF5B8AA78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1BC0A-8DD0-4EB6-B684-66B1B0624338}">
  <ds:schemaRefs>
    <ds:schemaRef ds:uri="http://schemas.microsoft.com/office/2006/metadata/properties"/>
    <ds:schemaRef ds:uri="http://schemas.microsoft.com/office/infopath/2007/PartnerControls"/>
    <ds:schemaRef ds:uri="f5cd8f71-5245-465a-bf0b-83aedde05a56"/>
    <ds:schemaRef ds:uri="6190da89-a1d9-4880-ac07-139b318c47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Rodabe Rudin</dc:creator>
  <cp:keywords/>
  <cp:lastModifiedBy>Amanda Sinclair</cp:lastModifiedBy>
  <cp:revision>2</cp:revision>
  <cp:lastPrinted>2026-04-29T10:46:00Z</cp:lastPrinted>
  <dcterms:created xsi:type="dcterms:W3CDTF">2026-08-03T11:02:00Z</dcterms:created>
  <dcterms:modified xsi:type="dcterms:W3CDTF">2026-08-03T11:02:00Z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0x01010057F0C8449AB30944BA4BEB654A44D3E8</vt:lpwstr>
  </property>
  <property fmtid="{D5CDD505-2E9C-101B-9397-08002B2CF9AE}" pid="3" name="MediaServiceImageTags">
    <vt:lpwstr/>
  </property>
</Properties>
</file>